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«Детский сад №23 с. Шурскол»</w:t>
      </w: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Pr="00120C57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28"/>
          <w:lang w:eastAsia="ru-RU"/>
        </w:rPr>
      </w:pPr>
      <w:r w:rsidRPr="001700A2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28"/>
          <w:lang w:eastAsia="ru-RU"/>
        </w:rPr>
        <w:t>Конспект ООД по познавательно-</w:t>
      </w:r>
      <w:r w:rsidRPr="00120C5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28"/>
          <w:lang w:eastAsia="ru-RU"/>
        </w:rPr>
        <w:t>речевому развитию</w:t>
      </w:r>
    </w:p>
    <w:p w:rsidR="001700A2" w:rsidRPr="001700A2" w:rsidRDefault="00120C57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28"/>
          <w:lang w:eastAsia="ru-RU"/>
        </w:rPr>
      </w:pPr>
      <w:r w:rsidRPr="00120C57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  <w:t>Интеллектуальная и</w:t>
      </w:r>
      <w:r w:rsidR="001700A2" w:rsidRPr="00120C57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  <w:t>нтервью-игра</w:t>
      </w:r>
    </w:p>
    <w:p w:rsidR="001700A2" w:rsidRP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28"/>
          <w:lang w:eastAsia="ru-RU"/>
        </w:rPr>
      </w:pPr>
      <w:r w:rsidRPr="001700A2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28"/>
          <w:lang w:eastAsia="ru-RU"/>
        </w:rPr>
        <w:t xml:space="preserve"> «Что? Где? Когда?»</w:t>
      </w:r>
    </w:p>
    <w:p w:rsidR="001700A2" w:rsidRP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00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(для детей старшего дошкольного возраста 6-7 лет)</w:t>
      </w:r>
    </w:p>
    <w:p w:rsidR="001700A2" w:rsidRP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P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</w:p>
    <w:p w:rsidR="00120C57" w:rsidRDefault="00120C57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</w:p>
    <w:p w:rsidR="001700A2" w:rsidRDefault="001700A2" w:rsidP="00F706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  <w:lang w:eastAsia="ru-RU"/>
        </w:rPr>
      </w:pPr>
    </w:p>
    <w:p w:rsidR="001700A2" w:rsidRDefault="001700A2" w:rsidP="001700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Автор: воспитатель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квалификационной категории</w:t>
      </w:r>
    </w:p>
    <w:p w:rsidR="001700A2" w:rsidRDefault="001700A2" w:rsidP="001700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Лысенкова Наталья Васильевна</w:t>
      </w:r>
    </w:p>
    <w:p w:rsidR="001700A2" w:rsidRDefault="001700A2" w:rsidP="001700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1700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1700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1700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17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17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17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1700A2" w:rsidP="0017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700A2" w:rsidRDefault="007A365A" w:rsidP="0017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1700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.Шурскол</w:t>
      </w:r>
    </w:p>
    <w:p w:rsidR="001700A2" w:rsidRPr="007A365A" w:rsidRDefault="001700A2" w:rsidP="007A3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2019 год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="00E9223C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р</w:t>
      </w:r>
      <w:r w:rsidR="00A57575" w:rsidRPr="00A57575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азвитие коммуникативной компетентности детей старшего дошкольного возраста.</w:t>
      </w:r>
      <w:r w:rsidR="00A57575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</w:t>
      </w:r>
    </w:p>
    <w:p w:rsidR="00A57575" w:rsidRDefault="00F7065C" w:rsidP="00F7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7575" w:rsidRDefault="00A57575" w:rsidP="00A57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757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E9223C">
        <w:rPr>
          <w:rFonts w:ascii="Times New Roman" w:hAnsi="Times New Roman" w:cs="Times New Roman"/>
          <w:sz w:val="28"/>
          <w:szCs w:val="21"/>
          <w:shd w:val="clear" w:color="auto" w:fill="FFFFFF"/>
        </w:rPr>
        <w:t>р</w:t>
      </w:r>
      <w:bookmarkStart w:id="0" w:name="_GoBack"/>
      <w:bookmarkEnd w:id="0"/>
      <w:r w:rsidRPr="00120C57">
        <w:rPr>
          <w:rFonts w:ascii="Times New Roman" w:hAnsi="Times New Roman" w:cs="Times New Roman"/>
          <w:sz w:val="28"/>
          <w:szCs w:val="21"/>
          <w:shd w:val="clear" w:color="auto" w:fill="FFFFFF"/>
        </w:rPr>
        <w:t>азвитие речевой активности и быстроты мышления, сообразительности и находчивости.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A57575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A57575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развитие связной диалогической речи;</w:t>
      </w:r>
      <w:r w:rsidR="00F7065C" w:rsidRPr="00F7065C">
        <w:rPr>
          <w:rFonts w:ascii="Times New Roman" w:eastAsia="Times New Roman" w:hAnsi="Times New Roman" w:cs="Times New Roman"/>
          <w:sz w:val="32"/>
          <w:szCs w:val="28"/>
          <w:lang w:eastAsia="ru-RU"/>
        </w:rPr>
        <w:t>    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  познавательного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 детей;</w:t>
      </w:r>
    </w:p>
    <w:p w:rsidR="00F7065C" w:rsidRPr="00F7065C" w:rsidRDefault="00A57575" w:rsidP="00A5757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7575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A57575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способствовать творческому и социальному самовыражению дошкольников;</w:t>
      </w:r>
      <w:r w:rsidR="00F7065C" w:rsidRPr="00F7065C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 чувства  взаимопом</w:t>
      </w:r>
      <w:r w:rsidR="00120C57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ощи, усидчивость;              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  доброжелательность и контактность в отношениях  со сверстниками</w:t>
      </w:r>
      <w:r w:rsidR="006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взрослыми.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   </w:t>
      </w:r>
    </w:p>
    <w:p w:rsidR="00F7065C" w:rsidRPr="00F7065C" w:rsidRDefault="00F7065C" w:rsidP="00F7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Беседа.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Создание  ситуации  успеха.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Поисковые вопросы.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="00B87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Физкультминутка.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Математические задачи.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r w:rsidR="00120C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загадки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C57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Графическое упражнение.</w:t>
      </w:r>
      <w:r w:rsidR="00120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Речевой  диалог. </w:t>
      </w:r>
      <w:r w:rsidR="00B87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</w:t>
      </w:r>
      <w:r w:rsidR="00120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C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игры.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 занятия</w:t>
      </w:r>
    </w:p>
    <w:p w:rsidR="00F7065C" w:rsidRPr="00F7065C" w:rsidRDefault="00F7065C" w:rsidP="00F37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70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сегодня я предлагаю вам поиграть со мной в игру: «Что? Где? Когда?». Может, кто - то из вас видел </w:t>
      </w:r>
      <w:r w:rsidR="00BE29A1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по телевизору?</w:t>
      </w:r>
      <w:r w:rsidR="00F37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детей.</w:t>
      </w:r>
      <w:r w:rsidR="00F376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0C57"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F376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какая птица является символом игры Что? Где? Когда?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(символ сова). Как вы думаете, по</w:t>
      </w:r>
      <w:r w:rsidR="00BE2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именно эта птица? </w:t>
      </w:r>
    </w:p>
    <w:p w:rsidR="00F7065C" w:rsidRPr="00F7065C" w:rsidRDefault="00F7065C" w:rsidP="00F376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Сова, считается символом мудрости, знаний. Тогда я расскажу о правилах игры: обратите внимание, на столе лежат конверты с вопросами, на которые вам необходимо будет ответить. </w:t>
      </w:r>
      <w:r w:rsidR="0013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вопросов будет определять барабан, который будет крутиться сам на экране. 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 пра</w:t>
      </w:r>
      <w:r w:rsidR="00662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вильный ответ команда получает карточку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. Я желаю вам успеха и надеюсь, что вы справитесь со всеми заданиями. Итак, начинаем.</w:t>
      </w:r>
      <w:r w:rsidR="00D9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экран.</w:t>
      </w:r>
    </w:p>
    <w:p w:rsidR="00F7065C" w:rsidRPr="00F7065C" w:rsidRDefault="00D94DF7" w:rsidP="00D94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Корреспондент: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 уважаемые гости! </w:t>
      </w:r>
      <w:r w:rsidR="001F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зовут Юлиана Кравченко. 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находимся в интеллектуальном клубе «Что? Где? Когда?» Сегодня команда телезрителей играет против коман</w:t>
      </w:r>
      <w:r w:rsid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знатоков подготовительной группы «Непоседы»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Музыка, </w:t>
      </w:r>
      <w:r w:rsidR="009F1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волчок, р</w:t>
      </w:r>
      <w:r w:rsidR="00F04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аскручивается барабан.</w:t>
      </w:r>
    </w:p>
    <w:p w:rsidR="00D94DF7" w:rsidRDefault="00D87973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7065C" w:rsidRPr="00F7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Выпал сектор № 1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1F3B" w:rsidRDefault="00D94DF7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Корреспондент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F1F3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-Марина Леонидовна, какие задание вы подготовили для ребят подготовительной группы?</w:t>
      </w:r>
    </w:p>
    <w:p w:rsidR="009F1F3B" w:rsidRDefault="009F1F3B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Марина Леонидовна: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подготовила несколько познавательных вопросов для детей подготовительной группы «Непоседы».</w:t>
      </w:r>
    </w:p>
    <w:p w:rsidR="00F7065C" w:rsidRPr="00F7065C" w:rsidRDefault="009F1F3B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берет первый конверт, открывает, читает вопросы для детей.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065C"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F7065C" w:rsidRDefault="00F7065C" w:rsidP="00F7065C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 цвета государств</w:t>
      </w:r>
      <w:r w:rsidR="00BE29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флага.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будет отвечать?</w:t>
      </w:r>
    </w:p>
    <w:p w:rsidR="00BE29A1" w:rsidRDefault="00BE29A1" w:rsidP="00F7065C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наша страна?</w:t>
      </w:r>
    </w:p>
    <w:p w:rsidR="00BE29A1" w:rsidRPr="00F7065C" w:rsidRDefault="00BE29A1" w:rsidP="00F7065C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люди, проживающие в России?</w:t>
      </w:r>
    </w:p>
    <w:p w:rsidR="00F7065C" w:rsidRPr="00F7065C" w:rsidRDefault="00BE29A1" w:rsidP="00F7065C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президента России?</w:t>
      </w:r>
    </w:p>
    <w:p w:rsidR="00F7065C" w:rsidRPr="00F7065C" w:rsidRDefault="00F7065C" w:rsidP="00F7065C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в неделе?</w:t>
      </w:r>
    </w:p>
    <w:p w:rsidR="00F7065C" w:rsidRPr="00F7065C" w:rsidRDefault="00F7065C" w:rsidP="00F7065C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главный город нашей страны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7065C" w:rsidRPr="00F7065C" w:rsidRDefault="00F7065C" w:rsidP="00F7065C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цветок расцветает первым на лесной поляне весной?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F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ответ даю вам очко.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F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справились с этим заданием</w:t>
      </w:r>
      <w:r w:rsidR="00662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Карточку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зарабатывает команда знатоков. (</w:t>
      </w:r>
      <w:r w:rsidR="009F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9F1F3B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доску карточку с цифрой 1)</w:t>
      </w:r>
    </w:p>
    <w:p w:rsidR="00F7065C" w:rsidRPr="00F7065C" w:rsidRDefault="00F7065C" w:rsidP="009F1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="009F1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Музыка, волчок, р</w:t>
      </w:r>
      <w:r w:rsidR="00F04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аскручивается барабан</w:t>
      </w:r>
    </w:p>
    <w:p w:rsidR="009F1F3B" w:rsidRDefault="00D87973" w:rsidP="00F7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7065C" w:rsidRPr="00F7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Выпал сектор №2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4B5C" w:rsidRDefault="009F1F3B" w:rsidP="00F7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Корреспондент</w:t>
      </w:r>
      <w:r w:rsidR="00F54B5C">
        <w:rPr>
          <w:rFonts w:ascii="Times New Roman" w:eastAsia="Times New Roman" w:hAnsi="Times New Roman" w:cs="Times New Roman"/>
          <w:sz w:val="28"/>
          <w:szCs w:val="28"/>
          <w:lang w:eastAsia="ru-RU"/>
        </w:rPr>
        <w:t>: -Марина Сергеевна, какое задание вы подготовили для ребят?</w:t>
      </w:r>
    </w:p>
    <w:p w:rsidR="00F54B5C" w:rsidRDefault="00F54B5C" w:rsidP="00F7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Сергеевна: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 подготовила интересные игры «Назови лишнее», «Назовите противоположные слова» и «Исправь ошибку».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065C" w:rsidRPr="00F7065C" w:rsidRDefault="00F54B5C" w:rsidP="00F54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берет второй конверт, открывает, читает вопросы для детей.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F7065C"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лишнее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Зима,</w:t>
      </w:r>
      <w:r w:rsid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</w:t>
      </w:r>
      <w:r w:rsid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лето. (объясни)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Один, два,</w:t>
      </w:r>
      <w:r w:rsid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четыре.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Плюс, минус, пятница, равно.</w:t>
      </w:r>
      <w:r w:rsidR="00F7065C"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Круг,</w:t>
      </w:r>
      <w:r w:rsid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квадрат,</w:t>
      </w:r>
      <w:r w:rsid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март,</w:t>
      </w:r>
      <w:r w:rsid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треугольник.</w:t>
      </w:r>
    </w:p>
    <w:p w:rsidR="00F7065C" w:rsidRPr="00F7065C" w:rsidRDefault="00F7065C" w:rsidP="00F70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«Назовите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противоположные слова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Лед на реке  зимой толстый,  а весной - (тонкий)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Высокая – (низкая)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Длинная - (короткая)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Глубокая - (мелкая)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Тяжелый - (легкий)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Веселый – (грустный)</w:t>
      </w:r>
    </w:p>
    <w:p w:rsidR="00F7065C" w:rsidRPr="00F7065C" w:rsidRDefault="00197A1B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Г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устая - жидкая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«Исправьте ошибку»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Червяк клевал скворца.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Песня пела соловья.</w:t>
      </w:r>
    </w:p>
    <w:p w:rsidR="00F7065C" w:rsidRPr="00F7065C" w:rsidRDefault="00197A1B" w:rsidP="0019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 </w:t>
      </w:r>
      <w:r w:rsidR="00F7065C" w:rsidRPr="00F706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Мохнатая гусеница съела синицу.</w:t>
      </w:r>
      <w:r w:rsidR="00F7065C" w:rsidRPr="00F706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4. В цветке стояла ваза.</w:t>
      </w:r>
    </w:p>
    <w:p w:rsidR="00F7065C" w:rsidRPr="00F7065C" w:rsidRDefault="00F7065C" w:rsidP="0019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5. </w:t>
      </w:r>
      <w:r w:rsidR="00197A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Грибы</w:t>
      </w:r>
      <w:r w:rsidRPr="00F706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собирали детей в корзину.</w:t>
      </w:r>
    </w:p>
    <w:p w:rsidR="00F7065C" w:rsidRPr="00F7065C" w:rsidRDefault="00F7065C" w:rsidP="0019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Пушистая мышка поймала кошку.</w:t>
      </w:r>
    </w:p>
    <w:p w:rsidR="00F7065C" w:rsidRPr="00F7065C" w:rsidRDefault="00662C37" w:rsidP="0019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зарабатывает команда знатоков. (За правильное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полненное задание получайте карточку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цыфрой</w:t>
      </w:r>
      <w:proofErr w:type="spellEnd"/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F7065C"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065C"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Скрипичный клю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поставлю </w:t>
      </w:r>
      <w:r w:rsidR="00197A1B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19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</w:t>
      </w:r>
      <w:r w:rsidR="00197A1B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 у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A1B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друзья.</w:t>
      </w:r>
    </w:p>
    <w:p w:rsidR="00F7065C" w:rsidRDefault="00197A1B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Музыкальная пауза</w:t>
      </w:r>
      <w:r w:rsidR="00D87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«Начинаем мы шагать».</w:t>
      </w:r>
    </w:p>
    <w:p w:rsidR="0013788C" w:rsidRPr="0013788C" w:rsidRDefault="0013788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продолжаем нашу игру. Запускается барабан.</w:t>
      </w:r>
    </w:p>
    <w:p w:rsidR="00D87973" w:rsidRPr="00F7065C" w:rsidRDefault="00F7065C" w:rsidP="00D8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7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Музыка, волчок, р</w:t>
      </w:r>
      <w:r w:rsidR="00F04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аскручивается барабан.</w:t>
      </w:r>
    </w:p>
    <w:p w:rsidR="00D87973" w:rsidRDefault="00D87973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F7065C" w:rsidRPr="00F7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5C" w:rsidRPr="00F7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Выпал сектор №3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7A1B" w:rsidRDefault="00D87973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Корреспондент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Надежда Александровна, какое задание вы подготовили для ребят?</w:t>
      </w:r>
    </w:p>
    <w:p w:rsidR="00D87973" w:rsidRDefault="00D87973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Надежда Александровна: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ребят я выбрала не простые математические задачки. Надеюсь, что они справятся с ними. </w:t>
      </w:r>
    </w:p>
    <w:p w:rsidR="00D87973" w:rsidRPr="00D87973" w:rsidRDefault="00D87973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берет третий конверт, открывает, читает вопросы для детей.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F7065C" w:rsidRPr="00F7065C" w:rsidRDefault="00197A1B" w:rsidP="0019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«Математическая игра»</w:t>
      </w:r>
      <w:r w:rsidR="00F7065C"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 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Яблоки в саду поспели, мы отведать их успели. Пять румяных, наливных, три 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 кислинкой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их? (8)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Подарил ежатам ежик </w:t>
      </w:r>
      <w:r w:rsidR="00197A1B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 кожаных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сапожек. Кто ответит из ребят - сколько было всех </w:t>
      </w:r>
      <w:r w:rsidR="00197A1B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ежат? (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 стены стоят кадушки, в каждой кадушке по одной лягушке. Если было пять кадушек, сколько было бы </w:t>
      </w:r>
      <w:r w:rsidR="00197A1B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лягушек?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предыдущее и последующее числа (5,8,11,).</w:t>
      </w:r>
    </w:p>
    <w:p w:rsidR="00F7065C" w:rsidRDefault="00F04DDB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197A1B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: Знатоки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ответили правильно. Ко</w:t>
      </w:r>
      <w:r w:rsidR="00662C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 знатоков зарабатывает карточку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88C" w:rsidRPr="0013788C" w:rsidRDefault="0013788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экран, запускается барабан.</w:t>
      </w:r>
    </w:p>
    <w:p w:rsidR="00D87973" w:rsidRPr="00F7065C" w:rsidRDefault="00F7065C" w:rsidP="00D87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87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Музыка, волчок, р</w:t>
      </w:r>
      <w:r w:rsidR="00F04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аскручивается барабан.</w:t>
      </w:r>
    </w:p>
    <w:p w:rsidR="00D87973" w:rsidRDefault="00F04DDB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F7065C" w:rsidRPr="00F7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65C" w:rsidRPr="00F7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Выпал сектор №4</w:t>
      </w:r>
      <w:r w:rsidR="000A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7973" w:rsidRDefault="00D87973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Корреспондент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Уважаемая Валентина Сергеевна, а какое вы подготовили задание для ребят?</w:t>
      </w:r>
    </w:p>
    <w:p w:rsidR="00D87973" w:rsidRDefault="00D87973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Валентина Сергеевна: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ребят я выбрала умные загадки.</w:t>
      </w:r>
    </w:p>
    <w:p w:rsidR="00197A1B" w:rsidRPr="00D87973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берет четвертый конверт, открывает, читает вопросы для детей.</w:t>
      </w:r>
      <w:r w:rsidR="00D87973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7973"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F7065C" w:rsidRPr="00F7065C" w:rsidRDefault="00197A1B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«Умные загадки»</w:t>
      </w:r>
      <w:r w:rsidR="00F7065C" w:rsidRPr="00F7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7065C" w:rsidRPr="00A16541" w:rsidRDefault="00A16541" w:rsidP="00A16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1.Кто быстрее доплывет до берега: утята или цыплята? (цыплята не плавают)</w:t>
      </w:r>
    </w:p>
    <w:p w:rsidR="00F7065C" w:rsidRPr="00F7065C" w:rsidRDefault="00A35FBA" w:rsidP="00F7065C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каким деревом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сидел заяц во время дождя?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мокрым)</w:t>
      </w:r>
    </w:p>
    <w:p w:rsidR="00F7065C" w:rsidRPr="00F7065C" w:rsidRDefault="00F7065C" w:rsidP="00F7065C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едят крокодилы на Северном полюсе? (крокодилы там не живут)</w:t>
      </w:r>
    </w:p>
    <w:p w:rsidR="00F7065C" w:rsidRPr="00F7065C" w:rsidRDefault="00197A1B" w:rsidP="00F7065C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какой посуды нельзя </w:t>
      </w:r>
      <w:r w:rsidR="00067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съесть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? (из пустой)</w:t>
      </w:r>
    </w:p>
    <w:p w:rsidR="00F7065C" w:rsidRPr="00F7065C" w:rsidRDefault="00F7065C" w:rsidP="00F7065C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Снесла уточка яйцо. Кто из него вылупиться, курочка или петушок? (утенок)</w:t>
      </w:r>
    </w:p>
    <w:p w:rsidR="00F7065C" w:rsidRDefault="00662C37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одну карточку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A1B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зарабатывает команда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знатоков.</w:t>
      </w:r>
    </w:p>
    <w:p w:rsidR="0013788C" w:rsidRPr="00F7065C" w:rsidRDefault="0013788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экран, запускается барабан.</w:t>
      </w:r>
    </w:p>
    <w:p w:rsidR="00D87973" w:rsidRPr="00F04DDB" w:rsidRDefault="00D87973" w:rsidP="00F04DD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Музыка, волчок, р</w:t>
      </w:r>
      <w:r w:rsidR="00F04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аскручивается барабан.</w:t>
      </w:r>
    </w:p>
    <w:p w:rsidR="004919A5" w:rsidRDefault="00F04DDB" w:rsidP="00F04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87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7065C"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7065C" w:rsidRPr="00F7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Выпал сектор №5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тут задание от меня. Внимание знатоки.</w:t>
      </w:r>
      <w:r w:rsidR="0049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тоже подготовила для вас задание. </w:t>
      </w:r>
      <w:r w:rsidR="004919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берет пятый конверт, открывает, читает вопросы для детей.</w:t>
      </w:r>
      <w:r w:rsidR="004919A5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19A5"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="0049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DDB" w:rsidRDefault="00F04DDB" w:rsidP="00F04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задание потребует от вас много усидчивости и аккуратности. Вам необходимо присесть за столы. Перед вами лежат листочки</w:t>
      </w:r>
      <w:r w:rsidR="002A60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зашифрован 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соединить по точкам (начиная от 1 до 10) рисунок и узнать, что я зашифровала для вас.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данный рисунок </w:t>
      </w:r>
      <w:r w:rsidR="002A6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разукрасить цветными карандашами.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карандаши и приступайте к заданию.</w:t>
      </w:r>
    </w:p>
    <w:p w:rsidR="00F7065C" w:rsidRPr="00F7065C" w:rsidRDefault="00844B72" w:rsidP="00197A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A6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Соедини по точкам</w:t>
      </w:r>
      <w:r w:rsidRPr="00844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7065C" w:rsidRPr="00F70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(сова)</w:t>
      </w:r>
    </w:p>
    <w:p w:rsidR="00F7065C" w:rsidRDefault="00F04DDB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197A1B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</w:t>
      </w:r>
      <w:r w:rsidR="0066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справились. Еще одну карточку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зарабатывает команда знатоков.</w:t>
      </w:r>
    </w:p>
    <w:p w:rsidR="0013788C" w:rsidRPr="00F7065C" w:rsidRDefault="0013788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экран, запускается барабан.</w:t>
      </w:r>
    </w:p>
    <w:p w:rsidR="00F04DDB" w:rsidRPr="00F04DDB" w:rsidRDefault="00F7065C" w:rsidP="00F04DD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D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4DDB" w:rsidRPr="00F04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Музыка, волчок, раскручивается барабан.</w:t>
      </w:r>
    </w:p>
    <w:p w:rsidR="00C620C9" w:rsidRDefault="00F04DDB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выпал сектор 6.</w:t>
      </w:r>
    </w:p>
    <w:p w:rsidR="00F7065C" w:rsidRDefault="00C620C9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Корреспондент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задание вы подготовили для ребят подготовительной группы?</w:t>
      </w:r>
    </w:p>
    <w:p w:rsidR="00C620C9" w:rsidRDefault="007A68F7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ОльгаНиколаевна</w:t>
      </w:r>
      <w:r w:rsidR="00C6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- </w:t>
      </w:r>
      <w:r w:rsidR="00C6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узнать, как ребята знают основы грамоты, поэтому подготовила для них </w:t>
      </w:r>
      <w:r w:rsidR="006E3DF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«Речевой диалог»</w:t>
      </w:r>
      <w:r w:rsidR="00C62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0C9" w:rsidRPr="00C620C9" w:rsidRDefault="00C620C9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берет шестой конверт, открывает, читает вопросы для детей.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A35FBA" w:rsidRPr="00F7065C" w:rsidRDefault="00A35FBA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E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Речевой диалог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знатоки! О каком времени года говорится в этом стихотворении.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тает снег, бегут ручьи…</w:t>
      </w:r>
    </w:p>
    <w:p w:rsidR="00A35FBA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засвищут скоро соловьи, и лес </w:t>
      </w:r>
      <w:r w:rsidR="00A35FBA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оденется </w:t>
      </w:r>
      <w:proofErr w:type="spellStart"/>
      <w:r w:rsidR="00A35FBA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листвою</w:t>
      </w:r>
      <w:proofErr w:type="spellEnd"/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… («</w:t>
      </w:r>
      <w:r w:rsidR="00A35FBA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Весна» А.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Плещеев). </w:t>
      </w:r>
    </w:p>
    <w:p w:rsidR="00F7065C" w:rsidRPr="00F7065C" w:rsidRDefault="00A35FBA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букв в слове весна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букв)</w:t>
      </w:r>
    </w:p>
    <w:p w:rsidR="00F7065C" w:rsidRDefault="00A35FBA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слогов в слове весна? (2 слога)</w:t>
      </w:r>
    </w:p>
    <w:p w:rsidR="00A35FBA" w:rsidRDefault="00662C37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звуки от букв</w:t>
      </w:r>
      <w:r w:rsidR="00A35FBA">
        <w:rPr>
          <w:rFonts w:ascii="Times New Roman" w:eastAsia="Times New Roman" w:hAnsi="Times New Roman" w:cs="Times New Roman"/>
          <w:sz w:val="28"/>
          <w:szCs w:val="28"/>
          <w:lang w:eastAsia="ru-RU"/>
        </w:rPr>
        <w:t>? (звуки мы слышим и произносим, а буквы видим и пишем)</w:t>
      </w:r>
    </w:p>
    <w:p w:rsidR="00A35FBA" w:rsidRDefault="00A35FBA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звуки? (гласные согласные, мягкие согласные и твердые согласные)</w:t>
      </w:r>
    </w:p>
    <w:p w:rsidR="00662C37" w:rsidRPr="00F7065C" w:rsidRDefault="00662C37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цветом отмечаются звуки?</w:t>
      </w:r>
    </w:p>
    <w:p w:rsidR="004919A5" w:rsidRDefault="004919A5" w:rsidP="0049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662C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вопросами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и карточку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команда знатоков.</w:t>
      </w:r>
    </w:p>
    <w:p w:rsidR="0013788C" w:rsidRDefault="0013788C" w:rsidP="00137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экран, запускается барабан.</w:t>
      </w:r>
    </w:p>
    <w:p w:rsidR="004919A5" w:rsidRDefault="004919A5" w:rsidP="004919A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Музыка, волчок, раскручивается барабан.</w:t>
      </w:r>
    </w:p>
    <w:p w:rsidR="00F7065C" w:rsidRPr="005B6629" w:rsidRDefault="004919A5" w:rsidP="0049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 выпал сектор «Черный ящик»</w:t>
      </w:r>
      <w:r w:rsidR="005B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6629" w:rsidRPr="005B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(7 </w:t>
      </w:r>
      <w:r w:rsidR="005B6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сектор)</w:t>
      </w:r>
    </w:p>
    <w:p w:rsidR="00F7065C" w:rsidRPr="00F7065C" w:rsidRDefault="004919A5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Корреспондент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Внимание знатоки! У нас выпал сектор «черный ящик». Вы должны </w:t>
      </w:r>
      <w:r w:rsidR="00A35FBA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предмет находится в черном ящике.</w:t>
      </w:r>
      <w:r w:rsidR="0066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нужно открыть последний конверт.</w:t>
      </w:r>
    </w:p>
    <w:p w:rsidR="00F7065C" w:rsidRPr="00F7065C" w:rsidRDefault="004919A5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(открывает седьмой конверт).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Черный ящик</w:t>
      </w:r>
      <w:r w:rsidR="00A35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«Они вошли в зал и сразу увидели этот предмет. Принцесса посмотрела на него и </w:t>
      </w:r>
      <w:r w:rsidR="00A35FBA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сказала: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FBA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«Какая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красавица!», баба Яга посмотрела в него и сказала: «Какое страшилище!», Колобок посмотрел на него и сказал: «Я себе такое же хочу, только круглое!» Этот предмет находится в черном ящике, что это? (зеркало).</w:t>
      </w:r>
    </w:p>
    <w:p w:rsidR="0013788C" w:rsidRPr="0013788C" w:rsidRDefault="004919A5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Внимание правильный ответ</w:t>
      </w:r>
      <w:r w:rsidR="000934E2">
        <w:rPr>
          <w:rFonts w:ascii="Times New Roman" w:eastAsia="Times New Roman" w:hAnsi="Times New Roman" w:cs="Times New Roman"/>
          <w:sz w:val="28"/>
          <w:szCs w:val="28"/>
          <w:lang w:eastAsia="ru-RU"/>
        </w:rPr>
        <w:t>-зеркало. И вы справились с черным ящиком</w:t>
      </w:r>
      <w:r w:rsidR="00662C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Следующую карточку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команда знатоков.</w:t>
      </w:r>
    </w:p>
    <w:p w:rsidR="00DD5376" w:rsidRDefault="000934E2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A35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вас</w:t>
      </w:r>
      <w:r w:rsidR="0066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перевернет заработанные карточки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FBA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обратной стороной,</w:t>
      </w:r>
      <w:r w:rsidR="00F7065C"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прочтете, что там написано. </w:t>
      </w:r>
    </w:p>
    <w:p w:rsidR="00F7065C" w:rsidRPr="00F7065C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 слова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</w:t>
      </w:r>
    </w:p>
    <w:p w:rsidR="00DD5376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закончили нашу игру, вам понравилось?</w:t>
      </w:r>
      <w:r w:rsidR="00DD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задание вам больше всего понравилось? Какое задание было сложным? </w:t>
      </w:r>
    </w:p>
    <w:p w:rsidR="00DD5376" w:rsidRDefault="00F7065C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6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Ребята я поздравляю вас с блестящей победой.</w:t>
      </w:r>
    </w:p>
    <w:p w:rsidR="00203F49" w:rsidRPr="005B6629" w:rsidRDefault="00662C37" w:rsidP="00662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20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предлагаю немного оживить черный ящик, выберите </w:t>
      </w:r>
      <w:r w:rsidR="00D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F4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предло</w:t>
      </w:r>
      <w:r w:rsidR="00DD3C9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для вас на столе смайликов</w:t>
      </w:r>
      <w:r w:rsidR="0020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грустного или веселого в зависимости от своего настроения после занятия и наклеить свой смайлик на ящик</w:t>
      </w:r>
      <w:r w:rsidR="00DD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Сначала это сделают девочки, затем мальчики. </w:t>
      </w:r>
      <w:r w:rsidR="005B66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6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слайд)</w:t>
      </w:r>
    </w:p>
    <w:p w:rsidR="00F7065C" w:rsidRPr="00F7065C" w:rsidRDefault="00A35FBA" w:rsidP="00F7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попрощаемся с нашими гостями.</w:t>
      </w:r>
      <w:r w:rsidR="00DD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новых встреч.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5DE6" w:rsidRPr="00F7065C" w:rsidRDefault="00A15DE6" w:rsidP="00F7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5DE6" w:rsidRPr="00F7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23D5"/>
    <w:multiLevelType w:val="multilevel"/>
    <w:tmpl w:val="A00C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50030"/>
    <w:multiLevelType w:val="multilevel"/>
    <w:tmpl w:val="DDB2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E2B29"/>
    <w:multiLevelType w:val="multilevel"/>
    <w:tmpl w:val="DDB2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13"/>
    <w:rsid w:val="000678D3"/>
    <w:rsid w:val="000934E2"/>
    <w:rsid w:val="000A3C32"/>
    <w:rsid w:val="00120C57"/>
    <w:rsid w:val="0013788C"/>
    <w:rsid w:val="001700A2"/>
    <w:rsid w:val="00197A1B"/>
    <w:rsid w:val="001F2D35"/>
    <w:rsid w:val="00203F49"/>
    <w:rsid w:val="002A60D9"/>
    <w:rsid w:val="004557B8"/>
    <w:rsid w:val="004919A5"/>
    <w:rsid w:val="005B1713"/>
    <w:rsid w:val="005B6629"/>
    <w:rsid w:val="00603FFE"/>
    <w:rsid w:val="00662C37"/>
    <w:rsid w:val="006E3DFB"/>
    <w:rsid w:val="007A365A"/>
    <w:rsid w:val="007A68F7"/>
    <w:rsid w:val="00844B72"/>
    <w:rsid w:val="00853B9B"/>
    <w:rsid w:val="009404A1"/>
    <w:rsid w:val="009F1F3B"/>
    <w:rsid w:val="00A15DE6"/>
    <w:rsid w:val="00A16541"/>
    <w:rsid w:val="00A35FBA"/>
    <w:rsid w:val="00A57575"/>
    <w:rsid w:val="00AE652A"/>
    <w:rsid w:val="00B8706A"/>
    <w:rsid w:val="00BE29A1"/>
    <w:rsid w:val="00C620C9"/>
    <w:rsid w:val="00D87973"/>
    <w:rsid w:val="00D94DF7"/>
    <w:rsid w:val="00DD3C99"/>
    <w:rsid w:val="00DD5376"/>
    <w:rsid w:val="00E9223C"/>
    <w:rsid w:val="00F04DDB"/>
    <w:rsid w:val="00F37655"/>
    <w:rsid w:val="00F54B5C"/>
    <w:rsid w:val="00F7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C06B"/>
  <w15:chartTrackingRefBased/>
  <w15:docId w15:val="{F4E3827A-87D7-4F2D-9FEA-2FB7BAED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065C"/>
    <w:rPr>
      <w:color w:val="0000FF"/>
      <w:u w:val="single"/>
    </w:rPr>
  </w:style>
  <w:style w:type="character" w:styleId="a4">
    <w:name w:val="Strong"/>
    <w:basedOn w:val="a0"/>
    <w:uiPriority w:val="22"/>
    <w:qFormat/>
    <w:rsid w:val="00F7065C"/>
    <w:rPr>
      <w:b/>
      <w:bCs/>
    </w:rPr>
  </w:style>
  <w:style w:type="character" w:styleId="a5">
    <w:name w:val="Emphasis"/>
    <w:basedOn w:val="a0"/>
    <w:uiPriority w:val="20"/>
    <w:qFormat/>
    <w:rsid w:val="00F7065C"/>
    <w:rPr>
      <w:i/>
      <w:iCs/>
    </w:rPr>
  </w:style>
  <w:style w:type="paragraph" w:styleId="a6">
    <w:name w:val="List Paragraph"/>
    <w:basedOn w:val="a"/>
    <w:uiPriority w:val="34"/>
    <w:qFormat/>
    <w:rsid w:val="00197A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2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 M I N</dc:creator>
  <cp:keywords/>
  <dc:description/>
  <cp:lastModifiedBy>A D M I N</cp:lastModifiedBy>
  <cp:revision>22</cp:revision>
  <cp:lastPrinted>2019-04-15T17:41:00Z</cp:lastPrinted>
  <dcterms:created xsi:type="dcterms:W3CDTF">2019-04-13T18:16:00Z</dcterms:created>
  <dcterms:modified xsi:type="dcterms:W3CDTF">2019-04-27T16:46:00Z</dcterms:modified>
</cp:coreProperties>
</file>